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A4D02" w14:textId="77777777" w:rsidR="00F87508" w:rsidRPr="0062407D" w:rsidRDefault="00C60FAB" w:rsidP="00C60FAB">
      <w:pPr>
        <w:spacing w:line="240" w:lineRule="auto"/>
        <w:rPr>
          <w:rFonts w:ascii="Lato Light" w:hAnsi="Lato Light" w:cstheme="minorHAnsi"/>
          <w:sz w:val="48"/>
          <w:szCs w:val="48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7C401809" wp14:editId="41E6FDFE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2CCB6C" id="Gerade Verbindung 6" o:spid="_x0000_s1026" style="position:absolute;z-index:2516039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vo1QEAAAMEAAAOAAAAZHJzL2Uyb0RvYy54bWysU02P0zAQvSPxHyzfadqFFjZquodWuxcE&#10;FQvcXWecWPKXxt6m/feMnTa7AiQE4jLJ2PPezHu213cna9gRMGrvGr6YzTkDJ32rXdfwb1/v33zg&#10;LCbhWmG8g4afIfK7zetX6yHUcON7b1pARiQu1kNoeJ9SqKsqyh6siDMfwNGm8mhFohS7qkUxELs1&#10;1c18vqoGj21ALyFGWt2Nm3xT+JUCmT4rFSEx03CaLZWIJR5yrDZrUXcoQq/lZQzxD1NYoR01nah2&#10;Ign2hPoXKqsl+uhVmklvK6+UllA0kJrF/Cc1j70IULSQOTFMNsX/Rys/HffIdNvwFWdOWDqiB0DR&#10;AvsOeNCufXIdW2WbhhBrqt66PV6yGPaYNZ8U2vwlNexUrD1P1sIpMUmLy/fL23dLOgF53auegQFj&#10;egBvWf5puNEuqxa1OH6MiZpR6bUkLxuXY/RGt/famJJgd9gaZEdB53z7drvb7fLMBHxRRlmGVlnJ&#10;OHv5S2cDI+0XUGQFTbso7cslhIlWSAkuLS68xlF1hikaYQLO/wy81GcolAv6N+AJUTp7lyaw1c7j&#10;77qn03VkNdZfHRh1ZwsOvj2XUy3W0E0rzl1eRb7KL/MCf367mx8AAAD//wMAUEsDBBQABgAIAAAA&#10;IQDOSNU73AAAAAgBAAAPAAAAZHJzL2Rvd25yZXYueG1sTI/BTsMwEETvSPyDtUjcWrsVaiHEqSra&#10;ihMHCh+wiZckaryOYqcNfD2LOMBxZ0azb/LN5Dt1piG2gS0s5gYUcRVcy7WF97fD7B5UTMgOu8Bk&#10;4ZMibIrrqxwzFy78SudjqpWUcMzQQpNSn2kdq4Y8xnnoicX7CIPHJOdQazfgRcp9p5fGrLTHluVD&#10;gz09NVSdjqO3cPe1c/t6e3hpzXr3XKI2pzHtrb29mbaPoBJN6S8MP/iCDoUwlWFkF1VnYbaQKcnC&#10;er0EJf6DWYlQ/gq6yPX/AcU3AAAA//8DAFBLAQItABQABgAIAAAAIQC2gziS/gAAAOEBAAATAAAA&#10;AAAAAAAAAAAAAAAAAABbQ29udGVudF9UeXBlc10ueG1sUEsBAi0AFAAGAAgAAAAhADj9If/WAAAA&#10;lAEAAAsAAAAAAAAAAAAAAAAALwEAAF9yZWxzLy5yZWxzUEsBAi0AFAAGAAgAAAAhANPh++jVAQAA&#10;AwQAAA4AAAAAAAAAAAAAAAAALgIAAGRycy9lMm9Eb2MueG1sUEsBAi0AFAAGAAgAAAAhAM5I1Tv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62407D"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w:t>LEBENSLAUF</w:t>
      </w:r>
    </w:p>
    <w:p w14:paraId="0808FEFA" w14:textId="77777777" w:rsidR="008C4154" w:rsidRPr="00A72334" w:rsidRDefault="00BF2323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eastAsia="de-DE"/>
        </w:rPr>
        <w:drawing>
          <wp:anchor distT="0" distB="0" distL="114300" distR="114300" simplePos="0" relativeHeight="251659264" behindDoc="0" locked="0" layoutInCell="1" allowOverlap="1" wp14:anchorId="55AAC254" wp14:editId="32971E2F">
            <wp:simplePos x="0" y="0"/>
            <wp:positionH relativeFrom="margin">
              <wp:posOffset>4373880</wp:posOffset>
            </wp:positionH>
            <wp:positionV relativeFrom="margin">
              <wp:posOffset>726440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2A679A" w14:textId="076264B3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092E85">
        <w:rPr>
          <w:rFonts w:ascii="Oxygen" w:hAnsi="Oxygen" w:cstheme="minorHAnsi"/>
          <w:sz w:val="20"/>
          <w:szCs w:val="20"/>
        </w:rPr>
        <w:t xml:space="preserve">Jona </w:t>
      </w:r>
      <w:r w:rsidR="00AB7C20" w:rsidRPr="00A72334">
        <w:rPr>
          <w:rFonts w:ascii="Oxygen" w:hAnsi="Oxygen" w:cstheme="minorHAnsi"/>
          <w:sz w:val="20"/>
          <w:szCs w:val="20"/>
        </w:rPr>
        <w:t>Muster</w:t>
      </w:r>
    </w:p>
    <w:p w14:paraId="61D57448" w14:textId="77777777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</w:t>
      </w:r>
      <w:proofErr w:type="spellStart"/>
      <w:r w:rsidR="00F942E1">
        <w:rPr>
          <w:rFonts w:ascii="Oxygen" w:hAnsi="Oxygen" w:cstheme="minorHAnsi"/>
          <w:sz w:val="20"/>
          <w:szCs w:val="20"/>
        </w:rPr>
        <w:t>ort</w:t>
      </w:r>
      <w:proofErr w:type="spellEnd"/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14:paraId="54DAD93A" w14:textId="77777777"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ledig</w:t>
      </w:r>
    </w:p>
    <w:p w14:paraId="6ACC7590" w14:textId="77777777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Musterweg 77, 12130 Stadt</w:t>
      </w:r>
    </w:p>
    <w:p w14:paraId="40C6F9F1" w14:textId="77777777"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14:paraId="2C6F6A4B" w14:textId="06CE8768"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7F56C0">
        <w:rPr>
          <w:rFonts w:ascii="Oxygen" w:hAnsi="Oxygen" w:cstheme="minorHAnsi"/>
          <w:sz w:val="20"/>
          <w:szCs w:val="20"/>
          <w:lang w:val="en-US"/>
        </w:rPr>
        <w:t xml:space="preserve">Email:  </w:t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="007F56C0" w:rsidRPr="007F56C0">
        <w:rPr>
          <w:rFonts w:ascii="Oxygen" w:hAnsi="Oxygen" w:cstheme="minorHAnsi"/>
          <w:sz w:val="20"/>
          <w:szCs w:val="20"/>
          <w:lang w:val="en-US"/>
        </w:rPr>
        <w:tab/>
      </w:r>
      <w:r w:rsidR="00092E85">
        <w:rPr>
          <w:rFonts w:ascii="Oxygen" w:hAnsi="Oxygen" w:cstheme="minorHAnsi"/>
          <w:sz w:val="20"/>
          <w:szCs w:val="20"/>
          <w:lang w:val="en-US"/>
        </w:rPr>
        <w:t>jona</w:t>
      </w:r>
      <w:r w:rsidRPr="007F56C0">
        <w:rPr>
          <w:rFonts w:ascii="Oxygen" w:hAnsi="Oxygen" w:cstheme="minorHAnsi"/>
          <w:sz w:val="20"/>
          <w:szCs w:val="20"/>
          <w:lang w:val="en-US"/>
        </w:rPr>
        <w:t>.muster@gmail.com</w:t>
      </w:r>
    </w:p>
    <w:p w14:paraId="36FAD2FE" w14:textId="77777777" w:rsidR="00851572" w:rsidRPr="007F56C0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F4F359" wp14:editId="0C288CE7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A78ADB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qi0wEAAAM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wZkXjo7oHlAo&#10;YD8Bd8arBz+wRbFpjKmj7LXf4iVKcYtF81GjK39Sw47V2tNkLRwzk7T47v1NSx9n8rrXPAIjpnwP&#10;wbEy6bk1vqgWnTh8SpmKUeo1pSxbX8YUrFF3xtoa4LBbW2QHQef88e16s9mUngn4JI2iAm2KknPv&#10;dZZPFs60X0GTFdTtvJavlxAmWiEl+Dy/8FpP2QWmqYUJ2P4beMkvUKgX9H/AE6JWDj5PYGd8wL9V&#10;z8dry/qcf3XgrLtYsAvqVE+1WkM3rTp3eRXlKj+NK/zx7a5+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5TJ6o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4F7D33D0" w14:textId="77777777" w:rsidR="00FC3950" w:rsidRPr="0062407D" w:rsidRDefault="00C60FAB" w:rsidP="00F942E1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0AB23F3B" wp14:editId="73306E95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C66E9F" id="Gerade Verbindung 4" o:spid="_x0000_s1026" style="position:absolute;z-index:2516019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Cp1QEAAAMEAAAOAAAAZHJzL2Uyb0RvYy54bWysU02P0zAQvSPxHyzfadqlBTZquodWuxcE&#10;FQvcXWecWvKXxt4m/feM3TS7AiQE4jLJ2PPezHu213eDNewEGLV3DV/M5pyBk77Vrmv4t6/3bz5w&#10;FpNwrTDeQcPPEPnd5vWrdR9quPFHb1pARiQu1n1o+DGlUFdVlEewIs58AEebyqMViVLsqhZFT+zW&#10;VDfz+buq99gG9BJipNXdZZNvCr9SINNnpSIkZhpOs6USscRDjtVmLeoORThqOY4h/mEKK7SjphPV&#10;TiTBnlD/QmW1RB+9SjPpbeWV0hKKBlKzmP+k5vEoAhQtZE4Mk03x/9HKT6c9Mt02fMmZE5aO6AFQ&#10;tMC+Ax60a59cx5bZpj7Emqq3bo9jFsMes+ZBoc1fUsOGYu15shaGxCQtrt6vbpcrOgF53auegQFj&#10;egBvWf5puNEuqxa1OH2MiZpR6bUkLxuXY/RGt/famJJgd9gaZCdB53z7drvb7fLMBHxRRlmGVlnJ&#10;Zfbyl84GLrRfQJEVNO2itC+XECZaISW4tBh5jaPqDFM0wgSc/xk41mcolAv6N+AJUTp7lyaw1c7j&#10;77qn4TqyutRfHbjozhYcfHsup1qsoZtWnBtfRb7KL/MCf367mx8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JKbEKn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DD2575"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P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RAKTISCHE ERFAHRUNG</w:t>
      </w:r>
    </w:p>
    <w:p w14:paraId="11398EBA" w14:textId="37F7BC96" w:rsidR="00FC3950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 xml:space="preserve">seit </w:t>
      </w:r>
      <w:r w:rsidR="00092E85"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092E85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092E85" w:rsidRPr="00092E85">
        <w:rPr>
          <w:rFonts w:ascii="Oxygen" w:hAnsi="Oxygen" w:cstheme="minorHAnsi"/>
          <w:color w:val="2E528F"/>
          <w:sz w:val="20"/>
          <w:szCs w:val="20"/>
        </w:rPr>
        <w:t>Lehrer in der Sekundarstufe I und II</w:t>
      </w:r>
    </w:p>
    <w:p w14:paraId="68253914" w14:textId="2AB33569"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proofErr w:type="gramStart"/>
      <w:r w:rsidR="00092E85" w:rsidRPr="00092E85">
        <w:rPr>
          <w:rFonts w:ascii="Oxygen" w:hAnsi="Oxygen" w:cstheme="minorHAnsi"/>
          <w:sz w:val="20"/>
          <w:szCs w:val="20"/>
        </w:rPr>
        <w:t>Heinz-Friedrich Gymnasium</w:t>
      </w:r>
      <w:proofErr w:type="gramEnd"/>
      <w:r w:rsidR="00092E85" w:rsidRPr="00092E85">
        <w:rPr>
          <w:rFonts w:ascii="Oxygen" w:hAnsi="Oxygen" w:cstheme="minorHAnsi"/>
          <w:sz w:val="20"/>
          <w:szCs w:val="20"/>
        </w:rPr>
        <w:t xml:space="preserve"> (Berlin, DE)</w:t>
      </w:r>
    </w:p>
    <w:p w14:paraId="162F2E08" w14:textId="77777777" w:rsidR="00092E85" w:rsidRPr="00092E85" w:rsidRDefault="00092E85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92E85">
        <w:rPr>
          <w:rFonts w:ascii="Oxygen" w:hAnsi="Oxygen" w:cstheme="minorHAnsi"/>
          <w:sz w:val="20"/>
          <w:szCs w:val="20"/>
        </w:rPr>
        <w:t>Vor-, Nachbereitung und Durchführung von Deutsch-, Englisch- und Religionsunterricht</w:t>
      </w:r>
    </w:p>
    <w:p w14:paraId="2B059BC9" w14:textId="77777777" w:rsidR="00092E85" w:rsidRPr="00092E85" w:rsidRDefault="00092E85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92E85">
        <w:rPr>
          <w:rFonts w:ascii="Oxygen" w:hAnsi="Oxygen" w:cstheme="minorHAnsi"/>
          <w:sz w:val="20"/>
          <w:szCs w:val="20"/>
        </w:rPr>
        <w:t>Bewertung von Schülerleistungen</w:t>
      </w:r>
    </w:p>
    <w:p w14:paraId="11362E50" w14:textId="77777777" w:rsidR="00092E85" w:rsidRPr="00092E85" w:rsidRDefault="00092E85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92E85">
        <w:rPr>
          <w:rFonts w:ascii="Oxygen" w:hAnsi="Oxygen" w:cstheme="minorHAnsi"/>
          <w:sz w:val="20"/>
          <w:szCs w:val="20"/>
        </w:rPr>
        <w:t>Beratung und Betreuung von Schülern</w:t>
      </w:r>
    </w:p>
    <w:p w14:paraId="669B60B1" w14:textId="77777777" w:rsidR="00092E85" w:rsidRPr="00092E85" w:rsidRDefault="00092E85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92E85">
        <w:rPr>
          <w:rFonts w:ascii="Oxygen" w:hAnsi="Oxygen" w:cstheme="minorHAnsi"/>
          <w:sz w:val="20"/>
          <w:szCs w:val="20"/>
        </w:rPr>
        <w:t>Durchführung von Elternabenden und Elternsprechstunden</w:t>
      </w:r>
    </w:p>
    <w:p w14:paraId="0DA7744E" w14:textId="71D957E4" w:rsidR="00CC7AE1" w:rsidRDefault="00092E85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92E85">
        <w:rPr>
          <w:rFonts w:ascii="Oxygen" w:hAnsi="Oxygen" w:cstheme="minorHAnsi"/>
          <w:sz w:val="20"/>
          <w:szCs w:val="20"/>
        </w:rPr>
        <w:t>Organisation von Ausflügen</w:t>
      </w:r>
    </w:p>
    <w:p w14:paraId="6C258E54" w14:textId="77777777"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77D21CFB" w14:textId="619D71F2" w:rsidR="00CC7AE1" w:rsidRPr="00A72334" w:rsidRDefault="00092E8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10</w:t>
      </w:r>
      <w:r w:rsidR="00CC7AE1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 w:rsidR="00CC7AE1" w:rsidRPr="00A72334">
        <w:rPr>
          <w:rFonts w:ascii="Oxygen" w:hAnsi="Oxygen" w:cstheme="minorHAnsi"/>
          <w:sz w:val="20"/>
          <w:szCs w:val="20"/>
        </w:rPr>
        <w:t xml:space="preserve"> </w:t>
      </w:r>
      <w:r w:rsidR="004835AD">
        <w:rPr>
          <w:rFonts w:ascii="Oxygen" w:hAnsi="Oxygen" w:cstheme="minorHAnsi"/>
          <w:sz w:val="20"/>
          <w:szCs w:val="20"/>
        </w:rPr>
        <w:t>-</w:t>
      </w:r>
      <w:r w:rsidR="00CC7AE1"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09</w:t>
      </w:r>
      <w:r w:rsidR="00CC7AE1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 w:rsidR="00CC7AE1" w:rsidRPr="00A72334">
        <w:rPr>
          <w:rFonts w:ascii="Oxygen" w:hAnsi="Oxygen" w:cstheme="minorHAnsi"/>
          <w:sz w:val="20"/>
          <w:szCs w:val="20"/>
        </w:rPr>
        <w:tab/>
      </w:r>
      <w:r w:rsidR="00CC7AE1" w:rsidRPr="00A72334">
        <w:rPr>
          <w:rFonts w:ascii="Oxygen" w:hAnsi="Oxygen" w:cstheme="minorHAnsi"/>
          <w:sz w:val="20"/>
          <w:szCs w:val="20"/>
        </w:rPr>
        <w:tab/>
      </w:r>
      <w:r w:rsidRPr="00092E85">
        <w:rPr>
          <w:rFonts w:ascii="Oxygen" w:hAnsi="Oxygen" w:cstheme="minorHAnsi"/>
          <w:color w:val="2E528F"/>
          <w:sz w:val="20"/>
          <w:szCs w:val="20"/>
        </w:rPr>
        <w:t>Lehrer in der Sekundarstufe I und II</w:t>
      </w:r>
    </w:p>
    <w:p w14:paraId="52AEBBC0" w14:textId="45E004BB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092E85" w:rsidRPr="00092E85">
        <w:rPr>
          <w:rFonts w:ascii="Oxygen" w:hAnsi="Oxygen" w:cstheme="minorHAnsi"/>
          <w:sz w:val="20"/>
          <w:szCs w:val="20"/>
        </w:rPr>
        <w:t>Gymnasium Obertal (Berlin, DE)</w:t>
      </w:r>
    </w:p>
    <w:p w14:paraId="02FC5E86" w14:textId="77777777" w:rsidR="00092E85" w:rsidRPr="00092E85" w:rsidRDefault="00092E85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92E85">
        <w:rPr>
          <w:rFonts w:ascii="Oxygen" w:hAnsi="Oxygen" w:cstheme="minorHAnsi"/>
          <w:sz w:val="20"/>
          <w:szCs w:val="20"/>
        </w:rPr>
        <w:t>Unterricht in den Fächern Deutsch, Englisch und Religion</w:t>
      </w:r>
    </w:p>
    <w:p w14:paraId="26C2FB0C" w14:textId="77777777" w:rsidR="00092E85" w:rsidRPr="00092E85" w:rsidRDefault="00092E85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92E85">
        <w:rPr>
          <w:rFonts w:ascii="Oxygen" w:hAnsi="Oxygen" w:cstheme="minorHAnsi"/>
          <w:sz w:val="20"/>
          <w:szCs w:val="20"/>
        </w:rPr>
        <w:t>Coaching der Schüler bei der Planung von Lernzielen</w:t>
      </w:r>
    </w:p>
    <w:p w14:paraId="2125AFF7" w14:textId="77777777" w:rsidR="00092E85" w:rsidRPr="00092E85" w:rsidRDefault="00092E85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92E85">
        <w:rPr>
          <w:rFonts w:ascii="Oxygen" w:hAnsi="Oxygen" w:cstheme="minorHAnsi"/>
          <w:sz w:val="20"/>
          <w:szCs w:val="20"/>
        </w:rPr>
        <w:t xml:space="preserve">Betreuung, Beratung und Beaufsichtigung der Schüler </w:t>
      </w:r>
    </w:p>
    <w:p w14:paraId="3DDC4E7A" w14:textId="77777777" w:rsidR="00092E85" w:rsidRPr="00092E85" w:rsidRDefault="00092E85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92E85">
        <w:rPr>
          <w:rFonts w:ascii="Oxygen" w:hAnsi="Oxygen" w:cstheme="minorHAnsi"/>
          <w:sz w:val="20"/>
          <w:szCs w:val="20"/>
        </w:rPr>
        <w:t>Führung von Elterngesprächen und Organisation von Elternabenden</w:t>
      </w:r>
    </w:p>
    <w:p w14:paraId="378AE786" w14:textId="47BB7D8E" w:rsidR="00CC7AE1" w:rsidRDefault="00092E85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92E85">
        <w:rPr>
          <w:rFonts w:ascii="Oxygen" w:hAnsi="Oxygen" w:cstheme="minorHAnsi"/>
          <w:sz w:val="20"/>
          <w:szCs w:val="20"/>
        </w:rPr>
        <w:t>Durchführung von Projekten zur Stärkung der Klassengemeinschaft</w:t>
      </w:r>
    </w:p>
    <w:p w14:paraId="66E0C091" w14:textId="77777777"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5748600D" w14:textId="26775131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 w:rsidR="00092E85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092E85">
        <w:rPr>
          <w:rFonts w:ascii="Oxygen" w:hAnsi="Oxygen" w:cstheme="minorHAnsi"/>
          <w:sz w:val="20"/>
          <w:szCs w:val="20"/>
        </w:rPr>
        <w:t>5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 w:rsidR="00092E85">
        <w:rPr>
          <w:rFonts w:ascii="Oxygen" w:hAnsi="Oxygen" w:cstheme="minorHAnsi"/>
          <w:sz w:val="20"/>
          <w:szCs w:val="20"/>
        </w:rPr>
        <w:t>2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092E85">
        <w:rPr>
          <w:rFonts w:ascii="Oxygen" w:hAnsi="Oxygen" w:cstheme="minorHAnsi"/>
          <w:sz w:val="20"/>
          <w:szCs w:val="20"/>
        </w:rPr>
        <w:t>6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092E85" w:rsidRPr="00092E85">
        <w:rPr>
          <w:rFonts w:ascii="Oxygen" w:hAnsi="Oxygen" w:cstheme="minorHAnsi"/>
          <w:color w:val="2E528F"/>
          <w:sz w:val="20"/>
          <w:szCs w:val="20"/>
        </w:rPr>
        <w:t>Praktikum in der Grundschule</w:t>
      </w:r>
    </w:p>
    <w:p w14:paraId="0E99C9B6" w14:textId="5A7280C1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092E85" w:rsidRPr="00092E85">
        <w:rPr>
          <w:rFonts w:ascii="Oxygen" w:hAnsi="Oxygen" w:cstheme="minorHAnsi"/>
          <w:sz w:val="20"/>
          <w:szCs w:val="20"/>
        </w:rPr>
        <w:t>Kunterbunt Grundschule (Berlin, DE)</w:t>
      </w:r>
    </w:p>
    <w:p w14:paraId="6BAF6428" w14:textId="77777777" w:rsidR="00092E85" w:rsidRPr="00092E85" w:rsidRDefault="00092E85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92E85">
        <w:rPr>
          <w:rFonts w:ascii="Oxygen" w:hAnsi="Oxygen" w:cstheme="minorHAnsi"/>
          <w:sz w:val="20"/>
          <w:szCs w:val="20"/>
        </w:rPr>
        <w:t>Unterricht in den Fächern Deutsch und Kunst</w:t>
      </w:r>
    </w:p>
    <w:p w14:paraId="42A23B6E" w14:textId="77777777" w:rsidR="00092E85" w:rsidRPr="00092E85" w:rsidRDefault="00092E85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92E85">
        <w:rPr>
          <w:rFonts w:ascii="Oxygen" w:hAnsi="Oxygen" w:cstheme="minorHAnsi"/>
          <w:sz w:val="20"/>
          <w:szCs w:val="20"/>
        </w:rPr>
        <w:t>Begleitung erfahrener Lehrkräfte im Unterricht</w:t>
      </w:r>
    </w:p>
    <w:p w14:paraId="64CED030" w14:textId="77777777" w:rsidR="00092E85" w:rsidRPr="00092E85" w:rsidRDefault="00092E85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92E85">
        <w:rPr>
          <w:rFonts w:ascii="Oxygen" w:hAnsi="Oxygen" w:cstheme="minorHAnsi"/>
          <w:sz w:val="20"/>
          <w:szCs w:val="20"/>
        </w:rPr>
        <w:t>Beobachtung von Schülerverhalten und Dokumentation</w:t>
      </w:r>
    </w:p>
    <w:p w14:paraId="2BA3F94A" w14:textId="6D15AA7C" w:rsidR="00511311" w:rsidRDefault="00092E85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92E85">
        <w:rPr>
          <w:rFonts w:ascii="Oxygen" w:hAnsi="Oxygen" w:cstheme="minorHAnsi"/>
          <w:sz w:val="20"/>
          <w:szCs w:val="20"/>
        </w:rPr>
        <w:t>Führung von Berichtsheften</w:t>
      </w:r>
    </w:p>
    <w:p w14:paraId="183E6820" w14:textId="251A6F9C" w:rsidR="00092E85" w:rsidRDefault="00092E85" w:rsidP="00092E85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</w:p>
    <w:p w14:paraId="4C972369" w14:textId="6B99DFED" w:rsidR="00092E85" w:rsidRPr="00A72334" w:rsidRDefault="00092E85" w:rsidP="00092E8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 xml:space="preserve">06/2011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05/2012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092E85">
        <w:rPr>
          <w:rFonts w:ascii="Oxygen" w:hAnsi="Oxygen" w:cstheme="minorHAnsi"/>
          <w:color w:val="2E528F"/>
          <w:sz w:val="20"/>
          <w:szCs w:val="20"/>
        </w:rPr>
        <w:t>Werkstudent im Bereich Nachhilfe</w:t>
      </w:r>
    </w:p>
    <w:p w14:paraId="5D36554D" w14:textId="6E1FA953" w:rsidR="00092E85" w:rsidRPr="00A72334" w:rsidRDefault="00092E85" w:rsidP="00092E8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092E85">
        <w:rPr>
          <w:rFonts w:ascii="Oxygen" w:hAnsi="Oxygen" w:cstheme="minorHAnsi"/>
          <w:sz w:val="20"/>
          <w:szCs w:val="20"/>
        </w:rPr>
        <w:t>12/h pro Woche Lernwerk GmbH (Berlin, DE)</w:t>
      </w:r>
    </w:p>
    <w:p w14:paraId="23C67824" w14:textId="77777777" w:rsidR="00092E85" w:rsidRPr="00092E85" w:rsidRDefault="00092E85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92E85">
        <w:rPr>
          <w:rFonts w:ascii="Oxygen" w:hAnsi="Oxygen" w:cstheme="minorHAnsi"/>
          <w:sz w:val="20"/>
          <w:szCs w:val="20"/>
        </w:rPr>
        <w:t xml:space="preserve">Einzel- und Gruppennachhilfe in Deutsch und Englisch </w:t>
      </w:r>
    </w:p>
    <w:p w14:paraId="0FFBBA00" w14:textId="77777777" w:rsidR="00092E85" w:rsidRPr="00092E85" w:rsidRDefault="00092E85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92E85">
        <w:rPr>
          <w:rFonts w:ascii="Oxygen" w:hAnsi="Oxygen" w:cstheme="minorHAnsi"/>
          <w:sz w:val="20"/>
          <w:szCs w:val="20"/>
        </w:rPr>
        <w:t>Korrigieren von Hausaufgaben</w:t>
      </w:r>
    </w:p>
    <w:p w14:paraId="049D5F77" w14:textId="471B38F6" w:rsidR="00092E85" w:rsidRDefault="00092E85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92E85">
        <w:rPr>
          <w:rFonts w:ascii="Oxygen" w:hAnsi="Oxygen" w:cstheme="minorHAnsi"/>
          <w:sz w:val="20"/>
          <w:szCs w:val="20"/>
        </w:rPr>
        <w:t>Hilfestellung für Prüfungsvorbereitungen</w:t>
      </w:r>
    </w:p>
    <w:p w14:paraId="2FAB9333" w14:textId="588D4596" w:rsidR="00092E85" w:rsidRDefault="00092E85" w:rsidP="00C36EDC">
      <w:pPr>
        <w:spacing w:after="0" w:line="240" w:lineRule="auto"/>
        <w:rPr>
          <w:rFonts w:ascii="Oxygen" w:hAnsi="Oxygen" w:cstheme="minorHAnsi"/>
          <w:sz w:val="20"/>
          <w:szCs w:val="20"/>
        </w:rPr>
      </w:pPr>
    </w:p>
    <w:p w14:paraId="3EB37478" w14:textId="0587E56E" w:rsidR="00C36EDC" w:rsidRDefault="00C36EDC" w:rsidP="00C36EDC">
      <w:pPr>
        <w:spacing w:after="0" w:line="240" w:lineRule="auto"/>
        <w:rPr>
          <w:rFonts w:ascii="Oxygen" w:hAnsi="Oxygen" w:cstheme="minorHAnsi"/>
          <w:sz w:val="20"/>
          <w:szCs w:val="20"/>
        </w:rPr>
      </w:pPr>
    </w:p>
    <w:p w14:paraId="49796B87" w14:textId="77777777" w:rsidR="00C36EDC" w:rsidRPr="00C36EDC" w:rsidRDefault="00C36EDC" w:rsidP="00C36EDC">
      <w:pPr>
        <w:spacing w:after="0" w:line="240" w:lineRule="auto"/>
        <w:rPr>
          <w:rFonts w:ascii="Oxygen" w:hAnsi="Oxygen" w:cstheme="minorHAnsi"/>
          <w:sz w:val="20"/>
          <w:szCs w:val="20"/>
        </w:rPr>
      </w:pPr>
    </w:p>
    <w:p w14:paraId="2D2D60E1" w14:textId="70904C89" w:rsidR="00092E85" w:rsidRPr="00092E85" w:rsidRDefault="00092E85" w:rsidP="00092E85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  <w:lang w:val="de-AT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D50746" wp14:editId="0984EAA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BCCD11" id="Gerade Verbindung 1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0" to="453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wu0gEAAAM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ceaEpSN6ABQ9&#10;sO+AB+36RzewdbZpCrGh7J3b4yWKYY9Z80mhzX9Sw07F2vNiLZwSk7T45u1tTR9n8rpXPQEDxvQA&#10;3rI8abnRLqsWjTh+iImKUeo1JS8bl8foje7vtTElwOGwM8iOgs75/etd13W5ZwI+S6MoQ6usZO69&#10;zNLZwEz7GRRZQd2uS/lyCWGhFVKCS8WLwkTZGaaohQVY/xl4yc9QKBf0b8ALolT2Li1gq53H31VP&#10;p2vLas6/OjDrzhYcfH8up1qsoZtWnLu8inyVn8cF/vR2tz8AAAD//wMAUEsDBBQABgAIAAAAIQC3&#10;pyNP2AAAAAIBAAAPAAAAZHJzL2Rvd25yZXYueG1sTI/BTsMwEETvSPyDtUjcqF2EKIQ4VUVbceJA&#10;4QM28ZJEjddRvGlDv74uF7iMNJrVzNt8OflOHWiIbWAL85kBRVwF13Jt4etze/cEKgqywy4wWfih&#10;CMvi+irHzIUjf9BhJ7VKJRwztNCI9JnWsWrIY5yFnjhl32HwKMkOtXYDHlO57/S9MY/aY8tpocGe&#10;Xhuq9rvRW3g4rd2mXm3fW7NYv5WozX6UjbW3N9PqBZTQJH/HcMFP6FAkpjKM7KLqLKRH5FdT9mwW&#10;c1Dlxeoi1//RizMAAAD//wMAUEsBAi0AFAAGAAgAAAAhALaDOJL+AAAA4QEAABMAAAAAAAAAAAAA&#10;AAAAAAAAAFtDb250ZW50X1R5cGVzXS54bWxQSwECLQAUAAYACAAAACEAOP0h/9YAAACUAQAACwAA&#10;AAAAAAAAAAAAAAAvAQAAX3JlbHMvLnJlbHNQSwECLQAUAAYACAAAACEApHbcLtIBAAADBAAADgAA&#10;AAAAAAAAAAAAAAAuAgAAZHJzL2Uyb0RvYy54bWxQSwECLQAUAAYACAAAACEAt6cjT9gAAAACAQAA&#10;DwAAAAAAAAAAAAAAAAAsBAAAZHJzL2Rvd25yZXYueG1sUEsFBgAAAAAEAAQA8wAAADEFAAAAAA=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D3AE9A" wp14:editId="38DE1C38">
                <wp:simplePos x="0" y="0"/>
                <wp:positionH relativeFrom="margin">
                  <wp:posOffset>-6350</wp:posOffset>
                </wp:positionH>
                <wp:positionV relativeFrom="paragraph">
                  <wp:posOffset>327083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A4FEC6" id="Gerade Verbindung 3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75pt" to="453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Cm1QEAAAMEAAAOAAAAZHJzL2Uyb0RvYy54bWysU02P0zAQvSPxHyzfadItBTZquodWuxcE&#10;FQvcXWfcWvKXxt4m/feMnTa7AiQE4jLJ2PPezHu2V3eDNewEGLV3LZ/Pas7ASd9pd2j5t6/3bz5w&#10;FpNwnTDeQcvPEPnd+vWrVR8auPFHbzpARiQuNn1o+TGl0FRVlEewIs58AEebyqMViVI8VB2Kntit&#10;qW7q+l3Ve+wCegkx0up23OTrwq8UyPRZqQiJmZbTbKlELHGfY7VeieaAIhy1vIwh/mEKK7SjphPV&#10;ViTBnlD/QmW1RB+9SjPpbeWV0hKKBlIzr39S83gUAYoWMieGyab4/2jlp9MOme5avuDMCUtH9AAo&#10;OmDfAffadU/uwBbZpj7Ehqo3boeXLIYdZs2DQpu/pIYNxdrzZC0MiUlaXL5f3r5d0gnI6171DAwY&#10;0wN4y/JPy412WbVoxOljTNSMSq8ledm4HKM3urvXxpQED/uNQXYSdM63i812u80zE/BFGWUZWmUl&#10;4+zlL50NjLRfQJEVNO28tC+XECZaISW4NL/wGkfVGaZohAlY/xl4qc9QKBf0b8ATonT2Lk1gq53H&#10;33VPw3VkNdZfHRh1Zwv2vjuXUy3W0E0rzl1eRb7KL/MCf3676x8AAAD//wMAUEsDBBQABgAIAAAA&#10;IQAB/x453AAAAAgBAAAPAAAAZHJzL2Rvd25yZXYueG1sTI/BTsMwEETvSPyDtUjcWjuIFghxqoq2&#10;4sSBwgds4iWJGq+r2GkDX88iDnDcmdHsm2I1+V6daIhdYAvZ3IAiroPruLHw/rab3YOKCdlhH5gs&#10;fFKEVXl5UWDuwplf6bRPjZISjjlaaFM65lrHuiWPcR6OxOJ9hMFjknNotBvwLOW+1zfGLLXHjuVD&#10;i0d6aqk+7Edv4fZr47bNevfSmbvNc4XaHMa0tfb6alo/gko0pb8w/OALOpTCVIWRXVS9hVkmU5KF&#10;RbYAJf6DWYpQ/Qq6LPT/AeU3AAAA//8DAFBLAQItABQABgAIAAAAIQC2gziS/gAAAOEBAAATAAAA&#10;AAAAAAAAAAAAAAAAAABbQ29udGVudF9UeXBlc10ueG1sUEsBAi0AFAAGAAgAAAAhADj9If/WAAAA&#10;lAEAAAsAAAAAAAAAAAAAAAAALwEAAF9yZWxzLy5yZWxzUEsBAi0AFAAGAAgAAAAhAFErYKbVAQAA&#10;AwQAAA4AAAAAAAAAAAAAAAAALgIAAGRycy9lMm9Eb2MueG1sUEsBAi0AFAAGAAgAAAAhAAH/Hjn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092E85">
        <w:rPr>
          <w:rFonts w:ascii="Lato Light" w:hAnsi="Lato Light" w:cstheme="minorHAnsi"/>
          <w:color w:val="404040" w:themeColor="text1" w:themeTint="BF"/>
          <w:sz w:val="34"/>
          <w:szCs w:val="34"/>
          <w:lang w:val="de-AT"/>
        </w:rPr>
        <w:t>BILDUNGSWEG</w:t>
      </w:r>
    </w:p>
    <w:p w14:paraId="40EA55A1" w14:textId="2BC9F843" w:rsidR="00092E85" w:rsidRPr="00A72334" w:rsidRDefault="00092E85" w:rsidP="00092E8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10/201</w:t>
      </w:r>
      <w:r w:rsidR="00C36EDC"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08/201</w:t>
      </w:r>
      <w:r w:rsidR="00C36EDC">
        <w:rPr>
          <w:rFonts w:ascii="Oxygen" w:hAnsi="Oxygen" w:cstheme="minorHAnsi"/>
          <w:sz w:val="20"/>
          <w:szCs w:val="20"/>
        </w:rPr>
        <w:t>6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C36EDC" w:rsidRPr="00C36EDC">
        <w:rPr>
          <w:rFonts w:ascii="Oxygen" w:hAnsi="Oxygen" w:cstheme="minorHAnsi"/>
          <w:color w:val="2E528F"/>
          <w:sz w:val="20"/>
          <w:szCs w:val="20"/>
        </w:rPr>
        <w:t xml:space="preserve">Lehramt an Gymnasien Master </w:t>
      </w:r>
      <w:proofErr w:type="spellStart"/>
      <w:r w:rsidR="00C36EDC" w:rsidRPr="00C36EDC">
        <w:rPr>
          <w:rFonts w:ascii="Oxygen" w:hAnsi="Oxygen" w:cstheme="minorHAnsi"/>
          <w:color w:val="2E528F"/>
          <w:sz w:val="20"/>
          <w:szCs w:val="20"/>
        </w:rPr>
        <w:t>of</w:t>
      </w:r>
      <w:proofErr w:type="spellEnd"/>
      <w:r w:rsidR="00C36EDC" w:rsidRPr="00C36EDC">
        <w:rPr>
          <w:rFonts w:ascii="Oxygen" w:hAnsi="Oxygen" w:cstheme="minorHAnsi"/>
          <w:color w:val="2E528F"/>
          <w:sz w:val="20"/>
          <w:szCs w:val="20"/>
        </w:rPr>
        <w:t xml:space="preserve"> Education</w:t>
      </w:r>
    </w:p>
    <w:p w14:paraId="78E3DCAC" w14:textId="44AD48DB" w:rsidR="00092E85" w:rsidRPr="00A72334" w:rsidRDefault="00092E85" w:rsidP="00092E8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C36EDC" w:rsidRPr="00C36EDC">
        <w:rPr>
          <w:rFonts w:ascii="Oxygen" w:hAnsi="Oxygen" w:cstheme="minorHAnsi"/>
          <w:sz w:val="20"/>
          <w:szCs w:val="20"/>
        </w:rPr>
        <w:t>Humboldt-Universität (Berlin, DE)</w:t>
      </w:r>
    </w:p>
    <w:p w14:paraId="1956AA24" w14:textId="77777777" w:rsidR="00C36EDC" w:rsidRPr="00C36EDC" w:rsidRDefault="00C36EDC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36EDC">
        <w:rPr>
          <w:rFonts w:ascii="Oxygen" w:hAnsi="Oxygen" w:cstheme="minorHAnsi"/>
          <w:sz w:val="20"/>
          <w:szCs w:val="20"/>
        </w:rPr>
        <w:t xml:space="preserve">Vertiefung: Neuere deutsche Literatur </w:t>
      </w:r>
    </w:p>
    <w:p w14:paraId="2CC9F694" w14:textId="77777777" w:rsidR="00C36EDC" w:rsidRPr="00C36EDC" w:rsidRDefault="00C36EDC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36EDC">
        <w:rPr>
          <w:rFonts w:ascii="Oxygen" w:hAnsi="Oxygen" w:cstheme="minorHAnsi"/>
          <w:sz w:val="20"/>
          <w:szCs w:val="20"/>
        </w:rPr>
        <w:t>Abschlussarbeit: “Lerntagebücher zur Förderung von metakognitiven Lernstrategien” (Note 1,7)</w:t>
      </w:r>
    </w:p>
    <w:p w14:paraId="5895B4DC" w14:textId="5B055AE3" w:rsidR="00092E85" w:rsidRDefault="00C36EDC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36EDC">
        <w:rPr>
          <w:rFonts w:ascii="Oxygen" w:hAnsi="Oxygen" w:cstheme="minorHAnsi"/>
          <w:sz w:val="20"/>
          <w:szCs w:val="20"/>
        </w:rPr>
        <w:t xml:space="preserve">Auslandssemester an der </w:t>
      </w:r>
      <w:proofErr w:type="spellStart"/>
      <w:r w:rsidRPr="00C36EDC">
        <w:rPr>
          <w:rFonts w:ascii="Oxygen" w:hAnsi="Oxygen" w:cstheme="minorHAnsi"/>
          <w:sz w:val="20"/>
          <w:szCs w:val="20"/>
        </w:rPr>
        <w:t>Chilten</w:t>
      </w:r>
      <w:proofErr w:type="spellEnd"/>
      <w:r w:rsidRPr="00C36EDC">
        <w:rPr>
          <w:rFonts w:ascii="Oxygen" w:hAnsi="Oxygen" w:cstheme="minorHAnsi"/>
          <w:sz w:val="20"/>
          <w:szCs w:val="20"/>
        </w:rPr>
        <w:t xml:space="preserve"> School in Oxford (UK)</w:t>
      </w:r>
    </w:p>
    <w:p w14:paraId="024837DD" w14:textId="77777777" w:rsidR="00092E85" w:rsidRPr="00A72334" w:rsidRDefault="00092E85" w:rsidP="00092E85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2793C7E4" w14:textId="3AB96150" w:rsidR="00092E85" w:rsidRPr="00A72334" w:rsidRDefault="00092E85" w:rsidP="00092E8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09/200</w:t>
      </w:r>
      <w:r w:rsidR="00C36EDC"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06/201</w:t>
      </w:r>
      <w:r w:rsidR="00C36EDC"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C36EDC" w:rsidRPr="00C36EDC">
        <w:rPr>
          <w:rFonts w:ascii="Oxygen" w:hAnsi="Oxygen" w:cstheme="minorHAnsi"/>
          <w:color w:val="2E528F"/>
          <w:sz w:val="20"/>
          <w:szCs w:val="20"/>
        </w:rPr>
        <w:t>Abitur</w:t>
      </w:r>
    </w:p>
    <w:p w14:paraId="6B684EEB" w14:textId="19E4ECD9" w:rsidR="00092E85" w:rsidRPr="00A72334" w:rsidRDefault="00092E85" w:rsidP="00092E8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C36EDC" w:rsidRPr="00C36EDC">
        <w:rPr>
          <w:rFonts w:ascii="Oxygen" w:hAnsi="Oxygen" w:cstheme="minorHAnsi"/>
          <w:sz w:val="20"/>
          <w:szCs w:val="20"/>
        </w:rPr>
        <w:t>Humboldt-Gymnasium (Berlin, DE)</w:t>
      </w:r>
    </w:p>
    <w:p w14:paraId="5F56C682" w14:textId="77777777" w:rsidR="00C36EDC" w:rsidRPr="00C36EDC" w:rsidRDefault="00C36EDC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36EDC">
        <w:rPr>
          <w:rFonts w:ascii="Oxygen" w:hAnsi="Oxygen" w:cstheme="minorHAnsi"/>
          <w:sz w:val="20"/>
          <w:szCs w:val="20"/>
        </w:rPr>
        <w:t>Prüfungsfächer: Deutsch, Englisch</w:t>
      </w:r>
    </w:p>
    <w:p w14:paraId="1BA87D17" w14:textId="1F0A5A12" w:rsidR="00092E85" w:rsidRDefault="00C36EDC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36EDC">
        <w:rPr>
          <w:rFonts w:ascii="Oxygen" w:hAnsi="Oxygen" w:cstheme="minorHAnsi"/>
          <w:sz w:val="20"/>
          <w:szCs w:val="20"/>
        </w:rPr>
        <w:t>Abschlussnote (1,3)</w:t>
      </w:r>
    </w:p>
    <w:p w14:paraId="4C9F62CD" w14:textId="77777777" w:rsidR="009C1AA6" w:rsidRPr="00511311" w:rsidRDefault="009C1AA6" w:rsidP="0051131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240F3428" wp14:editId="765096E7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0566C6" id="Gerade Verbindung 7" o:spid="_x0000_s1026" style="position:absolute;z-index:251608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OHs0wEAAAMEAAAOAAAAZHJzL2Uyb0RvYy54bWysU02P0zAQvSPxHyzfadJFbCFquodWuxcE&#10;FSzcXXucWvKXxt6m/feM3Ta7AiQEIgfHY897M+/ZXt4dnWUHwGSC7/l81nIGXgZl/NDzb4/3b95z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xa3LX2cyete8wyMmPID&#10;BMfKpOfW+KJadOLwMWUqRqnXlLJsfRlTsEbdG2trgMNubZEdBJ3zh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Z/jh7N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199E20ED" w14:textId="77777777"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0CBA1ADA" wp14:editId="5AA4C548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2D37A2" id="Gerade Verbindung 8" o:spid="_x0000_s1026" style="position:absolute;z-index:2516090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r21QEAAAMEAAAOAAAAZHJzL2Uyb0RvYy54bWysU01vEzEQvSPxHyzfySaFQLvKpodE7QVB&#10;RKF3xztOLPlLYze7+feMvZttBUioiIt3x573Zt4be3XbW8NOgFF71/DFbM4ZOOlb7Q4N//H97t01&#10;ZzEJ1wrjHTT8DJHfrt++WXWhhit/9KYFZETiYt2Fhh9TCnVVRXkEK+LMB3B0qDxakSjEQ9Wi6Ijd&#10;mupqPv9YdR7bgF5CjLS7HQ75uvArBTJ9VSpCYqbh1FsqK5Z1n9dqvRL1AUU4ajm2If6hCyu0o6IT&#10;1VYkwZ5Q/0ZltUQfvUoz6W3lldISigZSs5j/oubhKAIULWRODJNN8f/Ryi+nHTLdNpwG5YSlEd0D&#10;ihbYI+Beu/bJHdh1tqkLsabsjdvhGMWww6y5V2jzl9Swvlh7nqyFPjFJm8tPy5sPS5qAvJxVz8CA&#10;Md2Dtyz/NNxol1WLWpw+x0TFKPWSkreNy2v0Rrd32pgS4GG/MchOguZ8836z3W5zzwR8kUZRhlZZ&#10;ydB7+UtnAwPtN1BkBXW7KOXLJYSJVkgJLi1GXuMoO8MUtTAB538HjvkZCuWCvgY8IUpl79IEttp5&#10;/FP11F9aVkP+xYFBd7Zg79tzmWqxhm5acW58Ffkqv4wL/Pntrn8C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FWAGvb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EITERBILDUNG</w:t>
      </w:r>
    </w:p>
    <w:p w14:paraId="7E02A677" w14:textId="77777777" w:rsidR="00C36EDC" w:rsidRPr="00A72334" w:rsidRDefault="00C36EDC" w:rsidP="00C36EDC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02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C36EDC">
        <w:rPr>
          <w:rFonts w:ascii="Oxygen" w:hAnsi="Oxygen" w:cstheme="minorHAnsi"/>
          <w:color w:val="2E528F"/>
          <w:sz w:val="20"/>
          <w:szCs w:val="20"/>
        </w:rPr>
        <w:t>Seminar zum Thema “Digital unterrichten an Schulen”</w:t>
      </w:r>
    </w:p>
    <w:p w14:paraId="46B91DAA" w14:textId="77777777" w:rsidR="00C36EDC" w:rsidRDefault="00C36EDC" w:rsidP="00C36EDC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36EDC">
        <w:rPr>
          <w:rFonts w:ascii="Oxygen" w:hAnsi="Oxygen" w:cstheme="minorHAnsi"/>
          <w:sz w:val="20"/>
          <w:szCs w:val="20"/>
        </w:rPr>
        <w:t>Goethe-Institut (Online-Kurs)</w:t>
      </w:r>
    </w:p>
    <w:p w14:paraId="7C03382F" w14:textId="77777777" w:rsidR="00C36EDC" w:rsidRDefault="00C36EDC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6261DE64" w14:textId="46B3D51B"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04/20</w:t>
      </w:r>
      <w:r w:rsidR="00C36EDC">
        <w:rPr>
          <w:rFonts w:ascii="Oxygen" w:hAnsi="Oxygen" w:cstheme="minorHAnsi"/>
          <w:sz w:val="20"/>
          <w:szCs w:val="20"/>
        </w:rPr>
        <w:t>17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 w:rsidR="00C36EDC">
        <w:rPr>
          <w:rFonts w:ascii="Oxygen" w:hAnsi="Oxygen" w:cstheme="minorHAnsi"/>
          <w:sz w:val="20"/>
          <w:szCs w:val="20"/>
        </w:rPr>
        <w:t>6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C36EDC"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proofErr w:type="gramStart"/>
      <w:r w:rsidR="00C36EDC" w:rsidRPr="00C36EDC">
        <w:rPr>
          <w:rFonts w:ascii="Oxygen" w:hAnsi="Oxygen" w:cstheme="minorHAnsi"/>
          <w:color w:val="2E528F"/>
          <w:sz w:val="20"/>
          <w:szCs w:val="20"/>
        </w:rPr>
        <w:t>Online Moderation</w:t>
      </w:r>
      <w:proofErr w:type="gramEnd"/>
    </w:p>
    <w:p w14:paraId="5F9D884E" w14:textId="3853832E"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C36EDC" w:rsidRPr="00C36EDC">
        <w:rPr>
          <w:rFonts w:ascii="Oxygen" w:hAnsi="Oxygen" w:cstheme="minorHAnsi"/>
          <w:sz w:val="20"/>
          <w:szCs w:val="20"/>
        </w:rPr>
        <w:t>Goethe-Institut (Online-Kurs)</w:t>
      </w:r>
    </w:p>
    <w:p w14:paraId="6E736F27" w14:textId="77777777" w:rsidR="00C36EDC" w:rsidRPr="00C36EDC" w:rsidRDefault="00C36EDC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36EDC">
        <w:rPr>
          <w:rFonts w:ascii="Oxygen" w:hAnsi="Oxygen" w:cstheme="minorHAnsi"/>
          <w:sz w:val="20"/>
          <w:szCs w:val="20"/>
        </w:rPr>
        <w:t>Umfang: 8 Wochen mit je 7 Wochenstunden</w:t>
      </w:r>
    </w:p>
    <w:p w14:paraId="3982FA58" w14:textId="5D7C1976" w:rsidR="007D7320" w:rsidRPr="00A72334" w:rsidRDefault="00C36EDC" w:rsidP="00C36EDC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36EDC">
        <w:rPr>
          <w:rFonts w:ascii="Oxygen" w:hAnsi="Oxygen" w:cstheme="minorHAnsi"/>
          <w:sz w:val="20"/>
          <w:szCs w:val="20"/>
        </w:rPr>
        <w:t xml:space="preserve">Schwerpunkte: Planung von Webinaren und Online-Workshops, Methoden aus Präsenzveranstaltungen online durchführen, Gestaltungskriterien für </w:t>
      </w:r>
      <w:proofErr w:type="spellStart"/>
      <w:r w:rsidRPr="00C36EDC">
        <w:rPr>
          <w:rFonts w:ascii="Oxygen" w:hAnsi="Oxygen" w:cstheme="minorHAnsi"/>
          <w:sz w:val="20"/>
          <w:szCs w:val="20"/>
        </w:rPr>
        <w:t>Powerpoint</w:t>
      </w:r>
      <w:proofErr w:type="spellEnd"/>
      <w:r w:rsidRPr="00C36EDC">
        <w:rPr>
          <w:rFonts w:ascii="Oxygen" w:hAnsi="Oxygen" w:cstheme="minorHAnsi"/>
          <w:sz w:val="20"/>
          <w:szCs w:val="20"/>
        </w:rPr>
        <w:t>-Präsentationen, Interaktion fördern und Störfaktoren vermeiden, Abschluss- und Evaluationsmethoden</w:t>
      </w:r>
    </w:p>
    <w:p w14:paraId="618444BB" w14:textId="77777777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313BCF" wp14:editId="41D0808A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AF1438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Dy0wEAAAMEAAAOAAAAZHJzL2Uyb0RvYy54bWysU02P0zAQvSPxHyzfadJFLDRquodWuxcE&#10;FSzcXXucWvKXxt6m/feM3Ta7AiQEIgfHY897M+/ZXt4dnWUHwGSC7/l81nIGXgZl/NDzb4/3bz5w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97ftvRxJq97zTMwYsoP&#10;EBwrk55b44tq0YnDx5SpGKVeU8qy9WVMwRp1b6ytAQ67tUV2EHTOi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4ZkA8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2A4D9366" w14:textId="228F58F0"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76E01036" wp14:editId="0CDADEE8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ECE789" id="Gerade Verbindung 10" o:spid="_x0000_s1026" style="position:absolute;z-index:2516101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byb1QEAAAUEAAAOAAAAZHJzL2Uyb0RvYy54bWysU02P0zAQvSPxH6zcadKFAhs13UOj3QuC&#10;iq+764wTS/7S2Nuk/56x02ZXgIRAXCYZe96bec/29m4ymp0Ag3K2KdarqmBgheuU7Zvi29f7V+8L&#10;FiK3HdfOQlOcIRR3u5cvtqOv4cYNTneAjEhsqEffFEOMvi7LIAYwPKycB0ub0qHhkVLsyw75SOxG&#10;lzdV9bYcHXYenYAQaLWdN4td5pcSRPwkZYDIdFPQbDFHzPGYYrnb8rpH7gclLmPwf5jCcGWp6ULV&#10;8sjZI6pfqIwS6IKTcSWcKZ2USkDWQGrW1U9qvgzcQ9ZC5gS/2BT+H634eDogUx2dHdljuaEzegDk&#10;HbDvgEdlu0fbM9ojo0Yfaqrf2wNesuAPmFRPEk36kh42ZXPPi7kwRSZocfNuc/tmQ03Eda98AnoM&#10;8QGcYemnKbSySTev+elDiNSMSq8laVnbFIPTqrtXWucE++NeIztxOunb1/u2bdPMBHxWRlmClknJ&#10;PHv+i2cNM+1nkGQGTbvO7fM1hIWWCwE2ri+82lJ1gkkaYQFWfwZe6hMU8hX9G/CCyJ2djQvYKOvw&#10;d93jdB1ZzvVXB2bdyYKj6875VLM1dNeyc5d3kS7z8zzDn17v7gc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Nz1vJvVAQAA&#10;BQ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KENNTNISSE</w:t>
      </w:r>
    </w:p>
    <w:p w14:paraId="7D1C853F" w14:textId="77777777" w:rsidR="00FC3950" w:rsidRPr="00A72334" w:rsidRDefault="00AB7C20" w:rsidP="006A2FCF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Deutsch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Muttersprache</w:t>
      </w:r>
    </w:p>
    <w:p w14:paraId="39CB457A" w14:textId="63D3539F" w:rsidR="00C36EDC" w:rsidRPr="00C36EDC" w:rsidRDefault="00AB7C20" w:rsidP="006A2FCF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C36EDC" w:rsidRPr="00C36EDC">
        <w:rPr>
          <w:rFonts w:ascii="Oxygen" w:hAnsi="Oxygen" w:cstheme="minorHAnsi"/>
          <w:sz w:val="20"/>
          <w:szCs w:val="20"/>
        </w:rPr>
        <w:t xml:space="preserve">Englisch </w:t>
      </w:r>
      <w:r w:rsidR="00C36EDC">
        <w:rPr>
          <w:rFonts w:ascii="Oxygen" w:hAnsi="Oxygen" w:cstheme="minorHAnsi"/>
          <w:sz w:val="20"/>
          <w:szCs w:val="20"/>
        </w:rPr>
        <w:t>-</w:t>
      </w:r>
      <w:r w:rsidR="00C36EDC" w:rsidRPr="00C36EDC">
        <w:rPr>
          <w:rFonts w:ascii="Oxygen" w:hAnsi="Oxygen" w:cstheme="minorHAnsi"/>
          <w:sz w:val="20"/>
          <w:szCs w:val="20"/>
        </w:rPr>
        <w:t xml:space="preserve"> C2</w:t>
      </w:r>
    </w:p>
    <w:p w14:paraId="46353927" w14:textId="4073CEC6" w:rsidR="00C36EDC" w:rsidRPr="00C36EDC" w:rsidRDefault="00C36EDC" w:rsidP="006A2FCF">
      <w:pPr>
        <w:spacing w:after="0" w:line="240" w:lineRule="auto"/>
        <w:ind w:left="3540"/>
        <w:rPr>
          <w:rFonts w:ascii="Oxygen" w:hAnsi="Oxygen" w:cstheme="minorHAnsi"/>
          <w:sz w:val="20"/>
          <w:szCs w:val="20"/>
        </w:rPr>
      </w:pPr>
      <w:r w:rsidRPr="00C36EDC">
        <w:rPr>
          <w:rFonts w:ascii="Oxygen" w:hAnsi="Oxygen" w:cstheme="minorHAnsi"/>
          <w:sz w:val="20"/>
          <w:szCs w:val="20"/>
        </w:rPr>
        <w:t xml:space="preserve">Spanisch </w:t>
      </w:r>
      <w:r>
        <w:rPr>
          <w:rFonts w:ascii="Oxygen" w:hAnsi="Oxygen" w:cstheme="minorHAnsi"/>
          <w:sz w:val="20"/>
          <w:szCs w:val="20"/>
        </w:rPr>
        <w:t>-</w:t>
      </w:r>
      <w:r w:rsidRPr="00C36EDC">
        <w:rPr>
          <w:rFonts w:ascii="Oxygen" w:hAnsi="Oxygen" w:cstheme="minorHAnsi"/>
          <w:sz w:val="20"/>
          <w:szCs w:val="20"/>
        </w:rPr>
        <w:t xml:space="preserve"> B1</w:t>
      </w:r>
    </w:p>
    <w:p w14:paraId="4A30AFE2" w14:textId="16013EDF" w:rsidR="00AB7C20" w:rsidRDefault="00C36EDC" w:rsidP="006A2FCF">
      <w:pPr>
        <w:spacing w:after="0" w:line="240" w:lineRule="auto"/>
        <w:ind w:left="3540"/>
        <w:rPr>
          <w:rFonts w:ascii="Oxygen" w:hAnsi="Oxygen" w:cstheme="minorHAnsi"/>
          <w:sz w:val="20"/>
          <w:szCs w:val="20"/>
        </w:rPr>
      </w:pPr>
      <w:r w:rsidRPr="00C36EDC">
        <w:rPr>
          <w:rFonts w:ascii="Oxygen" w:hAnsi="Oxygen" w:cstheme="minorHAnsi"/>
          <w:sz w:val="20"/>
          <w:szCs w:val="20"/>
        </w:rPr>
        <w:t xml:space="preserve">Chinesisch </w:t>
      </w:r>
      <w:r>
        <w:rPr>
          <w:rFonts w:ascii="Oxygen" w:hAnsi="Oxygen" w:cstheme="minorHAnsi"/>
          <w:sz w:val="20"/>
          <w:szCs w:val="20"/>
        </w:rPr>
        <w:t>-</w:t>
      </w:r>
      <w:r w:rsidRPr="00C36EDC">
        <w:rPr>
          <w:rFonts w:ascii="Oxygen" w:hAnsi="Oxygen" w:cstheme="minorHAnsi"/>
          <w:sz w:val="20"/>
          <w:szCs w:val="20"/>
        </w:rPr>
        <w:t xml:space="preserve"> A1</w:t>
      </w:r>
    </w:p>
    <w:p w14:paraId="48D83D74" w14:textId="77777777" w:rsidR="007F56C0" w:rsidRPr="00A72334" w:rsidRDefault="007F56C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2ABA6881" w14:textId="77777777" w:rsidR="00AB7C20" w:rsidRPr="00A72334" w:rsidRDefault="00AB7C20" w:rsidP="006A2FCF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MS </w:t>
      </w:r>
      <w:proofErr w:type="spellStart"/>
      <w:r w:rsidRPr="00A72334">
        <w:rPr>
          <w:rFonts w:ascii="Oxygen" w:hAnsi="Oxygen" w:cstheme="minorHAnsi"/>
          <w:sz w:val="20"/>
          <w:szCs w:val="20"/>
        </w:rPr>
        <w:t>Powerpoint</w:t>
      </w:r>
      <w:proofErr w:type="spellEnd"/>
      <w:r w:rsidRPr="00A72334">
        <w:rPr>
          <w:rFonts w:ascii="Oxygen" w:hAnsi="Oxygen" w:cstheme="minorHAnsi"/>
          <w:sz w:val="20"/>
          <w:szCs w:val="20"/>
        </w:rPr>
        <w:t xml:space="preserve">, MS Word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sehr gut</w:t>
      </w:r>
    </w:p>
    <w:p w14:paraId="4C47DCC7" w14:textId="409BBEFD" w:rsidR="00AB7C20" w:rsidRPr="00A72334" w:rsidRDefault="00AB7C20" w:rsidP="006A2FCF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MS Excel </w:t>
      </w:r>
      <w:r w:rsidR="00C36EDC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C36EDC">
        <w:rPr>
          <w:rFonts w:ascii="Oxygen" w:hAnsi="Oxygen" w:cstheme="minorHAnsi"/>
          <w:sz w:val="20"/>
          <w:szCs w:val="20"/>
        </w:rPr>
        <w:t xml:space="preserve">sehr </w:t>
      </w:r>
      <w:r w:rsidRPr="00A72334">
        <w:rPr>
          <w:rFonts w:ascii="Oxygen" w:hAnsi="Oxygen" w:cstheme="minorHAnsi"/>
          <w:sz w:val="20"/>
          <w:szCs w:val="20"/>
        </w:rPr>
        <w:t>gut</w:t>
      </w:r>
    </w:p>
    <w:p w14:paraId="0D7562BE" w14:textId="72247886" w:rsidR="00C36EDC" w:rsidRPr="00C36EDC" w:rsidRDefault="00AB7C20" w:rsidP="006A2FCF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proofErr w:type="spellStart"/>
      <w:r w:rsidR="00C36EDC" w:rsidRPr="00C36EDC">
        <w:rPr>
          <w:rFonts w:ascii="Oxygen" w:hAnsi="Oxygen" w:cstheme="minorHAnsi"/>
          <w:sz w:val="20"/>
          <w:szCs w:val="20"/>
        </w:rPr>
        <w:t>Teach</w:t>
      </w:r>
      <w:proofErr w:type="spellEnd"/>
      <w:r w:rsidR="00C36EDC" w:rsidRPr="00C36EDC">
        <w:rPr>
          <w:rFonts w:ascii="Oxygen" w:hAnsi="Oxygen" w:cstheme="minorHAnsi"/>
          <w:sz w:val="20"/>
          <w:szCs w:val="20"/>
        </w:rPr>
        <w:t xml:space="preserve"> NOW </w:t>
      </w:r>
      <w:r w:rsidR="00C36EDC">
        <w:rPr>
          <w:rFonts w:ascii="Oxygen" w:hAnsi="Oxygen" w:cstheme="minorHAnsi"/>
          <w:sz w:val="20"/>
          <w:szCs w:val="20"/>
        </w:rPr>
        <w:t>-</w:t>
      </w:r>
      <w:r w:rsidR="00C36EDC" w:rsidRPr="00C36EDC">
        <w:rPr>
          <w:rFonts w:ascii="Oxygen" w:hAnsi="Oxygen" w:cstheme="minorHAnsi"/>
          <w:sz w:val="20"/>
          <w:szCs w:val="20"/>
        </w:rPr>
        <w:t xml:space="preserve"> ausgezeichnet</w:t>
      </w:r>
    </w:p>
    <w:p w14:paraId="6B59C526" w14:textId="6F546F3A" w:rsidR="00C36EDC" w:rsidRPr="00C36EDC" w:rsidRDefault="00C36EDC" w:rsidP="006A2FCF">
      <w:pPr>
        <w:spacing w:after="0" w:line="240" w:lineRule="auto"/>
        <w:ind w:left="3540"/>
        <w:rPr>
          <w:rFonts w:ascii="Oxygen" w:hAnsi="Oxygen" w:cstheme="minorHAnsi"/>
          <w:sz w:val="20"/>
          <w:szCs w:val="20"/>
        </w:rPr>
      </w:pPr>
      <w:r w:rsidRPr="00C36EDC">
        <w:rPr>
          <w:rFonts w:ascii="Oxygen" w:hAnsi="Oxygen" w:cstheme="minorHAnsi"/>
          <w:sz w:val="20"/>
          <w:szCs w:val="20"/>
        </w:rPr>
        <w:t xml:space="preserve">SEMCO Seminarverwaltung </w:t>
      </w:r>
      <w:r>
        <w:rPr>
          <w:rFonts w:ascii="Oxygen" w:hAnsi="Oxygen" w:cstheme="minorHAnsi"/>
          <w:sz w:val="20"/>
          <w:szCs w:val="20"/>
        </w:rPr>
        <w:t>-</w:t>
      </w:r>
      <w:r w:rsidRPr="00C36EDC">
        <w:rPr>
          <w:rFonts w:ascii="Oxygen" w:hAnsi="Oxygen" w:cstheme="minorHAnsi"/>
          <w:sz w:val="20"/>
          <w:szCs w:val="20"/>
        </w:rPr>
        <w:t xml:space="preserve"> gut</w:t>
      </w:r>
    </w:p>
    <w:p w14:paraId="7BED95CE" w14:textId="38A55863" w:rsidR="00AB7C20" w:rsidRDefault="00C36EDC" w:rsidP="006A2FCF">
      <w:pPr>
        <w:spacing w:after="0" w:line="240" w:lineRule="auto"/>
        <w:ind w:left="3540"/>
        <w:rPr>
          <w:rFonts w:ascii="Oxygen" w:hAnsi="Oxygen" w:cstheme="minorHAnsi"/>
          <w:sz w:val="20"/>
          <w:szCs w:val="20"/>
        </w:rPr>
      </w:pPr>
      <w:proofErr w:type="spellStart"/>
      <w:r w:rsidRPr="00C36EDC">
        <w:rPr>
          <w:rFonts w:ascii="Oxygen" w:hAnsi="Oxygen" w:cstheme="minorHAnsi"/>
          <w:sz w:val="20"/>
          <w:szCs w:val="20"/>
        </w:rPr>
        <w:t>Perpustakaan</w:t>
      </w:r>
      <w:proofErr w:type="spellEnd"/>
      <w:r w:rsidRPr="00C36EDC">
        <w:rPr>
          <w:rFonts w:ascii="Oxygen" w:hAnsi="Oxygen" w:cstheme="minorHAnsi"/>
          <w:sz w:val="20"/>
          <w:szCs w:val="20"/>
        </w:rPr>
        <w:t xml:space="preserve"> Bibliothekssoftware </w:t>
      </w:r>
      <w:r>
        <w:rPr>
          <w:rFonts w:ascii="Oxygen" w:hAnsi="Oxygen" w:cstheme="minorHAnsi"/>
          <w:sz w:val="20"/>
          <w:szCs w:val="20"/>
        </w:rPr>
        <w:t>-</w:t>
      </w:r>
      <w:r w:rsidRPr="00C36EDC">
        <w:rPr>
          <w:rFonts w:ascii="Oxygen" w:hAnsi="Oxygen" w:cstheme="minorHAnsi"/>
          <w:sz w:val="20"/>
          <w:szCs w:val="20"/>
        </w:rPr>
        <w:t xml:space="preserve"> sehr gut</w:t>
      </w:r>
    </w:p>
    <w:p w14:paraId="64990608" w14:textId="77777777" w:rsidR="00DD1A3C" w:rsidRPr="00A72334" w:rsidRDefault="00DD1A3C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5D894708" w14:textId="77777777" w:rsidR="007F56C0" w:rsidRPr="00A72334" w:rsidRDefault="00802841" w:rsidP="006A2FCF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Führerscheinklasse B</w:t>
      </w:r>
    </w:p>
    <w:p w14:paraId="4B8F85E8" w14:textId="19B54F51" w:rsidR="007D7320" w:rsidRPr="00A72334" w:rsidRDefault="00802841" w:rsidP="006A2FCF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proofErr w:type="gramStart"/>
      <w:r w:rsidR="00C36EDC" w:rsidRPr="00C36EDC">
        <w:rPr>
          <w:rFonts w:ascii="Oxygen" w:hAnsi="Oxygen" w:cstheme="minorHAnsi"/>
          <w:sz w:val="20"/>
          <w:szCs w:val="20"/>
        </w:rPr>
        <w:t>Online Moderation</w:t>
      </w:r>
      <w:proofErr w:type="gramEnd"/>
      <w:r w:rsidR="00C36EDC" w:rsidRPr="00C36EDC">
        <w:rPr>
          <w:rFonts w:ascii="Oxygen" w:hAnsi="Oxygen" w:cstheme="minorHAnsi"/>
          <w:sz w:val="20"/>
          <w:szCs w:val="20"/>
        </w:rPr>
        <w:t xml:space="preserve"> in Zeiten des digitalen Unterrichts</w:t>
      </w:r>
    </w:p>
    <w:p w14:paraId="5C10FAA8" w14:textId="77777777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A6245A" wp14:editId="57CD61C4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C19EA2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CBs0wEAAAU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rTlzwtIZPQCK&#10;Hth3wIN2/aMbGO2RUVOIDeXv3B4vUQx7zKpPCm3+kx52KuaeF3PhlJikxTdvb2v6OJPXveoJGDCm&#10;B/CW5UnLjXZZt2jE8UNMVIxSryl52bg8Rm90f6+NKQEOh51BdhR00u9f77quyz0T8FkaRRlaZSVz&#10;72WWzgZm2s+gyAzqdl3Kl2sIC62QElwqXhQmys4wRS0swPrPwEt+hkK5on8DXhClsndpAVvtPP6u&#10;ejpdW1Zz/tWBWXe24OD7cznVYg3dteLc5V3ky/w8LvCn17v9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mOggbNMBAAAF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126CF605" w14:textId="28ED49F1"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2C8A92" wp14:editId="30CCF23C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DB6544" id="Gerade Verbindung 1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Crm1gEAAAUEAAAOAAAAZHJzL2Uyb0RvYy54bWysU02P0zAQvSPxHyzfadpCgY2a7qHV7gVB&#10;xcfeXWecWvKXxt4m/feM3TS7AiS0iIuTsee9mffGXt8O1rATYNTeNXwxm3MGTvpWu67hP77fvfnI&#10;WUzCtcJ4Bw0/Q+S3m9ev1n2oYemP3rSAjEhcrPvQ8GNKoa6qKI9gRZz5AI4OlUcrEoXYVS2Kntit&#10;qZbz+fuq99gG9BJipN3d5ZBvCr9SINMXpSIkZhpOvaWyYlkPea02a1F3KMJRy7EN8Q9dWKEdFZ2o&#10;diIJ9oj6NyqrJfroVZpJbyuvlJZQNJCaxfwXNd+OIkDRQubEMNkU/x+t/HzaI9MtzW7JmROWZnQP&#10;KFpgD4AH7dpH1zE6I6P6EGvK37o9jlEMe8yqB4U2f0kPG4q558lcGBKTtLn6sLp5t6IZyOtZ9QQM&#10;GNM9eMvyT8ONdlm3qMXpU0xUjFKvKXnbuLxGb3R7p40pAXaHrUF2EjTpm7fb3W6XeybgszSKMrTK&#10;Si69l790NnCh/QqKzKBuF6V8uYYw0QopwaXFyGscZWeYohYm4PzvwDE/Q6Fc0ZeAJ0Sp7F2awFY7&#10;j3+qnoZry+qSf3XgojtbcPDtuUy1WEN3rTg3vot8mZ/HBf70ejc/AQAA//8DAFBLAwQUAAYACAAA&#10;ACEAE4x8X9wAAAAIAQAADwAAAGRycy9kb3ducmV2LnhtbEyPTU7DMBCF90jcwRokdq3dCgqEOFVF&#10;W7FiQeEAk3hIosbjKHbawOkZxAJW8/NGb76XryffqRMNsQ1sYTE3oIir4FquLby/7Wf3oGJCdtgF&#10;JgufFGFdXF7kmLlw5lc6HVKtxIRjhhaalPpM61g15DHOQ08s2kcYPCYZh1q7Ac9i7ju9NGalPbYs&#10;Hxrs6amh6ngYvYWbr63b1Zv9S2vuts8lanMc087a66tp8wgq0ZT+juEHX9ChEKYyjOyi6izMFhIl&#10;WbhdShX9waykKX8Xusj1/wDFNwAAAP//AwBQSwECLQAUAAYACAAAACEAtoM4kv4AAADhAQAAEwAA&#10;AAAAAAAAAAAAAAAAAAAAW0NvbnRlbnRfVHlwZXNdLnhtbFBLAQItABQABgAIAAAAIQA4/SH/1gAA&#10;AJQBAAALAAAAAAAAAAAAAAAAAC8BAABfcmVscy8ucmVsc1BLAQItABQABgAIAAAAIQA8gCrm1gEA&#10;AAUEAAAOAAAAAAAAAAAAAAAAAC4CAABkcnMvZTJvRG9jLnhtbFBLAQItABQABgAIAAAAIQATjHxf&#10;3AAAAAgBAAAPAAAAAAAAAAAAAAAAADAEAABkcnMvZG93bnJldi54bWxQSwUGAAAAAAQABADzAAAA&#10;OQUAAAAA&#10;" strokecolor="#93cddd">
                <w10:wrap anchorx="margin"/>
              </v:line>
            </w:pict>
          </mc:Fallback>
        </mc:AlternateContent>
      </w:r>
      <w:r w:rsidR="00C36EDC">
        <w:rPr>
          <w:rFonts w:ascii="Lato Light" w:hAnsi="Lato Light" w:cstheme="minorHAnsi"/>
          <w:color w:val="404040" w:themeColor="text1" w:themeTint="BF"/>
          <w:sz w:val="34"/>
          <w:szCs w:val="34"/>
        </w:rPr>
        <w:t>INTERESSEN</w:t>
      </w:r>
    </w:p>
    <w:p w14:paraId="7606C97F" w14:textId="77777777" w:rsidR="00C36EDC" w:rsidRPr="00C36EDC" w:rsidRDefault="00C36EDC" w:rsidP="006A2FCF">
      <w:pPr>
        <w:spacing w:after="0" w:line="240" w:lineRule="auto"/>
        <w:ind w:left="2829" w:firstLine="709"/>
        <w:rPr>
          <w:rFonts w:ascii="Oxygen" w:hAnsi="Oxygen" w:cstheme="minorHAnsi"/>
          <w:sz w:val="20"/>
          <w:szCs w:val="20"/>
        </w:rPr>
      </w:pPr>
      <w:r w:rsidRPr="00C36EDC">
        <w:rPr>
          <w:rFonts w:ascii="Oxygen" w:hAnsi="Oxygen" w:cstheme="minorHAnsi"/>
          <w:sz w:val="20"/>
          <w:szCs w:val="20"/>
        </w:rPr>
        <w:t xml:space="preserve">Chinesisch lernen </w:t>
      </w:r>
    </w:p>
    <w:sectPr w:rsidR="00C36EDC" w:rsidRPr="00C36EDC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235F3" w14:textId="77777777" w:rsidR="0003090E" w:rsidRDefault="0003090E" w:rsidP="00984F6E">
      <w:pPr>
        <w:spacing w:after="0" w:line="240" w:lineRule="auto"/>
      </w:pPr>
      <w:r>
        <w:separator/>
      </w:r>
    </w:p>
  </w:endnote>
  <w:endnote w:type="continuationSeparator" w:id="0">
    <w:p w14:paraId="22DD846F" w14:textId="77777777" w:rsidR="0003090E" w:rsidRDefault="0003090E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C5C9B" w14:textId="77777777" w:rsidR="0003090E" w:rsidRDefault="0003090E" w:rsidP="00984F6E">
      <w:pPr>
        <w:spacing w:after="0" w:line="240" w:lineRule="auto"/>
      </w:pPr>
      <w:r>
        <w:separator/>
      </w:r>
    </w:p>
  </w:footnote>
  <w:footnote w:type="continuationSeparator" w:id="0">
    <w:p w14:paraId="2E5A64CA" w14:textId="77777777" w:rsidR="0003090E" w:rsidRDefault="0003090E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0" type="#_x0000_t75" style="width:252pt;height:25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3090E"/>
    <w:rsid w:val="00044C7B"/>
    <w:rsid w:val="00086353"/>
    <w:rsid w:val="00092E85"/>
    <w:rsid w:val="001002C8"/>
    <w:rsid w:val="00100E13"/>
    <w:rsid w:val="00170C13"/>
    <w:rsid w:val="00175C80"/>
    <w:rsid w:val="002B62B4"/>
    <w:rsid w:val="002E6CD7"/>
    <w:rsid w:val="0034453C"/>
    <w:rsid w:val="003D5614"/>
    <w:rsid w:val="00406EC7"/>
    <w:rsid w:val="0044122D"/>
    <w:rsid w:val="004835AD"/>
    <w:rsid w:val="00511311"/>
    <w:rsid w:val="005252B7"/>
    <w:rsid w:val="005669E8"/>
    <w:rsid w:val="0062407D"/>
    <w:rsid w:val="006941FC"/>
    <w:rsid w:val="006A021E"/>
    <w:rsid w:val="006A2FCF"/>
    <w:rsid w:val="007A323B"/>
    <w:rsid w:val="007D34A9"/>
    <w:rsid w:val="007D7320"/>
    <w:rsid w:val="007F56C0"/>
    <w:rsid w:val="00802841"/>
    <w:rsid w:val="008037E1"/>
    <w:rsid w:val="0084491F"/>
    <w:rsid w:val="00851572"/>
    <w:rsid w:val="008653A0"/>
    <w:rsid w:val="008966D3"/>
    <w:rsid w:val="008C4154"/>
    <w:rsid w:val="008D75C2"/>
    <w:rsid w:val="00984F6E"/>
    <w:rsid w:val="009C1AA6"/>
    <w:rsid w:val="009F6FD3"/>
    <w:rsid w:val="00A72334"/>
    <w:rsid w:val="00AB0D66"/>
    <w:rsid w:val="00AB7C20"/>
    <w:rsid w:val="00B324F4"/>
    <w:rsid w:val="00B3320D"/>
    <w:rsid w:val="00BE1F72"/>
    <w:rsid w:val="00BF2323"/>
    <w:rsid w:val="00BF3A1C"/>
    <w:rsid w:val="00C36EDC"/>
    <w:rsid w:val="00C60FAB"/>
    <w:rsid w:val="00C635A5"/>
    <w:rsid w:val="00CB269B"/>
    <w:rsid w:val="00CB63F5"/>
    <w:rsid w:val="00CC7AE1"/>
    <w:rsid w:val="00D81A4B"/>
    <w:rsid w:val="00DA4922"/>
    <w:rsid w:val="00DD1A3C"/>
    <w:rsid w:val="00DD2575"/>
    <w:rsid w:val="00DE465A"/>
    <w:rsid w:val="00E64BB1"/>
    <w:rsid w:val="00EB7BB7"/>
    <w:rsid w:val="00EF0149"/>
    <w:rsid w:val="00EF12D3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167A7F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4F6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5</cp:revision>
  <dcterms:created xsi:type="dcterms:W3CDTF">2015-11-01T16:08:00Z</dcterms:created>
  <dcterms:modified xsi:type="dcterms:W3CDTF">2021-12-01T15:43:00Z</dcterms:modified>
</cp:coreProperties>
</file>